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13" w:rsidRPr="0071742C" w:rsidRDefault="00E63B13" w:rsidP="00E63B13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8961"/>
      <w:bookmarkStart w:id="1" w:name="_GoBack"/>
      <w:bookmarkEnd w:id="1"/>
      <w:r w:rsidRPr="0071742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Műszaki ágazati alapoktatás</w:t>
      </w:r>
      <w:bookmarkEnd w:id="0"/>
    </w:p>
    <w:p w:rsidR="00E63B13" w:rsidRPr="0071742C" w:rsidRDefault="00E63B13" w:rsidP="00E63B13"/>
    <w:p w:rsidR="00E63B13" w:rsidRPr="0071742C" w:rsidRDefault="00E63B13" w:rsidP="00E63B13">
      <w:pPr>
        <w:rPr>
          <w:rFonts w:ascii="Times New Roman" w:hAnsi="Times New Roman" w:cs="Times New Roman"/>
          <w:b/>
          <w:sz w:val="24"/>
          <w:szCs w:val="24"/>
        </w:rPr>
      </w:pPr>
      <w:r w:rsidRPr="0071742C">
        <w:rPr>
          <w:rFonts w:ascii="Times New Roman" w:hAnsi="Times New Roman" w:cs="Times New Roman"/>
          <w:b/>
          <w:sz w:val="24"/>
          <w:szCs w:val="24"/>
        </w:rPr>
        <w:t>Szakképző Iskola 9. évfolyam</w:t>
      </w:r>
    </w:p>
    <w:p w:rsidR="00E63B13" w:rsidRPr="0071742C" w:rsidRDefault="00E63B13" w:rsidP="00E63B13">
      <w:pPr>
        <w:rPr>
          <w:rFonts w:ascii="Times New Roman" w:eastAsiaTheme="majorEastAsia" w:hAnsi="Times New Roman" w:cs="Times New Roman"/>
          <w:sz w:val="24"/>
          <w:szCs w:val="24"/>
        </w:rPr>
      </w:pPr>
      <w:r w:rsidRPr="0071742C">
        <w:rPr>
          <w:rFonts w:ascii="Times New Roman" w:eastAsiaTheme="majorEastAsia" w:hAnsi="Times New Roman" w:cs="Times New Roman"/>
          <w:sz w:val="24"/>
          <w:szCs w:val="24"/>
        </w:rPr>
        <w:t xml:space="preserve">Gépészeti alapismeretek </w:t>
      </w:r>
      <w:r w:rsidRPr="0071742C">
        <w:rPr>
          <w:rFonts w:ascii="Times New Roman" w:eastAsiaTheme="majorEastAsia" w:hAnsi="Times New Roman" w:cs="Times New Roman"/>
          <w:sz w:val="24"/>
          <w:szCs w:val="24"/>
        </w:rPr>
        <w:tab/>
        <w:t>Heti óraszám 7,5 óra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Munkabiztonság, tűz- és környezetvédelem (18 óra)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munkavédelem fogalma, szakterületei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Munkabalesetek és foglalkozási megbetegedések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munkabalesetek bejelentése, nyilvántartása és kivizsgálása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Tárgyi feltételek a munkavédelemben (levegő, megvilágítás, közlekedő és menekülő útvonalak, egyéb infrastruktúra)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Gépek, berendezések biztonsági követelményei, biztonsági berendezések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Kémiai biztonság: vegyszerek tárolása, kezelése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biztonság – elektromos áram élettani hatásai és veszélyei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Ergonómia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munkavégzés fizikai ártalmai és ezekkel szembeni védekezés lehetőségei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Személyi és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kollektív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védőfelszerelések használata és alkalmazása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munkahelyen alkalmazott biztonsági jelzések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Megfelelő mozgástér biztosítása, elkerítés, lefedés, tároló helyek kialakítása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Munkaegészségügy, foglalkozás-egészségügy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tűzvédelem fogalma, szakterületei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Általános tűzvédelmi ismeretek, tűzvédelmi fogalmak: tűzszakasz, kockázati osztály, tűzállóság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Tűzvédelmi tiltások: torlaszolás tilalma, dohányzási tilalom, nyílt láng használatának tilalma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Tűzmegelőzés, gépek, berendezések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speciális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tűzvédelmi előírásai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Tűzveszélyes anyagok tárolása, szállítása, kezelése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Tűzvédelmi infrastruktúra alapismeretek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Tűzriadó terv: tűz jelzése, teendők tűz esetén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Tűzoltás módjai, tűzoltó eszközök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Jelzőtáblák, feliratok,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speciális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fényjelzések </w:t>
      </w:r>
    </w:p>
    <w:p w:rsidR="00E63B13" w:rsidRPr="0071742C" w:rsidRDefault="00E63B13" w:rsidP="00E63B1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A környezetvédelem fogalma, szakterületei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Irányítási rendszerek (ISO14001, EMAS)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Hulladékgazdálkodás: veszélyes és nem veszélyes hulladékok kezelése, szelektív összegyűjtése tárolása, gyűjtőhelyek kialakítása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Levegőtisztaság-védelem: pontforrások jellemzése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Víz- és talajvédelem: hűtő-kenő emulzió, egyéb ipari folyadékok felhasználása, tárolása, vegyszerkezelés, kármentés </w:t>
      </w:r>
    </w:p>
    <w:p w:rsidR="00E63B13" w:rsidRPr="0071742C" w:rsidRDefault="00E63B13" w:rsidP="00E63B1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Környezeti zaj, rezgés, </w:t>
      </w:r>
      <w:proofErr w:type="spellStart"/>
      <w:r w:rsidRPr="0071742C">
        <w:rPr>
          <w:rFonts w:ascii="Times New Roman" w:hAnsi="Times New Roman" w:cs="Times New Roman"/>
          <w:sz w:val="24"/>
          <w:szCs w:val="24"/>
        </w:rPr>
        <w:t>biodiverzitás</w:t>
      </w:r>
      <w:proofErr w:type="spellEnd"/>
      <w:r w:rsidRPr="0071742C">
        <w:rPr>
          <w:rFonts w:ascii="Times New Roman" w:hAnsi="Times New Roman" w:cs="Times New Roman"/>
          <w:sz w:val="24"/>
          <w:szCs w:val="24"/>
        </w:rPr>
        <w:t>, az élő környezet védelme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Műszaki rajz alapjai (72 óra)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műszaki rajzok tartalmi és formai követelményei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Rajztechnikai alapszabványok, előírások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műszaki rajzban alkalmazott vonalak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Alkatrészek síkbeli ábrázolásának szabályai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metszeti ábrázolás célja, értelmezése alkatrészrajzokon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mérethálózat felépítése, a méretmegadás szabályai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felvételi vázlatok készítése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mérettűrés megadási módjai, a határméretek meghatározása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felületi érdességek megadása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Alak- és helyzettűrések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különféle furatok (sima, süllyesztett, zsákfurat, menetes furat) ábrázolása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Felvételi vázlat készítése furatos, menetes alkatrészekről tűrések és felületi érdesség megadásával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összeállítási rajzok tartalmi és formai követelményei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Összeállítási rajzok értelmezése </w:t>
      </w:r>
    </w:p>
    <w:p w:rsidR="00E63B13" w:rsidRPr="0071742C" w:rsidRDefault="00E63B13" w:rsidP="00E63B1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Szerelési sorrend felépítése összeállítási rajzok alapján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Anyag- és gyártásismeret (18 óra)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előgyártmányok típusai a gyártási technológiák alapján (hengerlés, húzás, kovácsolás, öntés)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előgyártmányok szabványos szállítási állapotai (alak, méret és hőkezeltség).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ipari anyagok csoportosítása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ipari anyagok tulajdonságai és felhasználási területei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alkatrészrajzok és összeállítási rajzok anyagjelölései </w:t>
      </w:r>
    </w:p>
    <w:p w:rsidR="00E63B13" w:rsidRPr="0071742C" w:rsidRDefault="00E63B13" w:rsidP="00E63B1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Az előírt anyag </w:t>
      </w:r>
      <w:proofErr w:type="spellStart"/>
      <w:r w:rsidRPr="0071742C">
        <w:rPr>
          <w:rFonts w:ascii="Times New Roman" w:hAnsi="Times New Roman" w:cs="Times New Roman"/>
          <w:sz w:val="24"/>
          <w:szCs w:val="24"/>
        </w:rPr>
        <w:t>forgácsolhatóságának</w:t>
      </w:r>
      <w:proofErr w:type="spellEnd"/>
      <w:r w:rsidRPr="0071742C">
        <w:rPr>
          <w:rFonts w:ascii="Times New Roman" w:hAnsi="Times New Roman" w:cs="Times New Roman"/>
          <w:sz w:val="24"/>
          <w:szCs w:val="24"/>
        </w:rPr>
        <w:t xml:space="preserve"> meghatározása anyagjelölés alapján, katalógus segítségével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Fémipari alapmegmunkálások (72 óra)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előrajzolás eszközei és módszerei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darabolás eszközei és technológiái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lemezalakítások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Kézi forgácsolóeljárások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furatmegmunkálás technológiái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kötések létrehozása (menetes kötés, szegecskötés, ragasztás, lágyforrasztás)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Hossz- és szögmérő eszközök alkalmazása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alak- és helyzettűrések ellenőrzési módszerei </w:t>
      </w:r>
    </w:p>
    <w:p w:rsidR="00E63B13" w:rsidRPr="0071742C" w:rsidRDefault="00E63B13" w:rsidP="00E63B1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A mérési eredmények dokumentálása, a kész alkatrészek minősítése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Projektmunka (90 óra)</w:t>
      </w:r>
    </w:p>
    <w:p w:rsidR="00E63B13" w:rsidRPr="0071742C" w:rsidRDefault="00E63B13" w:rsidP="00E63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tantárgy témaköreiben elsajátított elméleti ismeretek és gyakorlati tevékenységek alkalmazása egy vagy több projektmunka keretében. A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projekt(</w:t>
      </w:r>
      <w:proofErr w:type="spellStart"/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) megvalósítása során az alábbi tevékenységek elvégzése szükséges. Egy projekt az ágazati alapvizsga gyakorlati részének előkészítését is szolgálhatja. </w:t>
      </w:r>
    </w:p>
    <w:p w:rsidR="00E63B13" w:rsidRPr="0071742C" w:rsidRDefault="00E63B13" w:rsidP="00E63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Témakörök: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gyártás-előkészítés lépései: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7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gyártmányelemzés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7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alapanyagválasztás, segédanyagok választása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7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a gyártás munkafázisainak és azok sorrendjének meghatározása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megmunkálószerszámok és megmunkálógépek kiválasztása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dokumentációban megadott alkatrészek elkészítése kézi és gépi megmunkálással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megfelelő mérőeszközök kiválasztása, az alkatrészek ellenőrzése, minősítése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szükséges gépészeti kötések elkészítése, összeszerelés, illesztés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Gyártmányellenőrzés a műszaki előírás követelményei szerint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mérések, ellenőrzések, minősítések dokumentálása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projektmunka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dokumentumainak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folyamatos vezetése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Prezentáció készítése az elvégzett projektmunkáról</w:t>
      </w:r>
    </w:p>
    <w:p w:rsidR="00E63B13" w:rsidRPr="0071742C" w:rsidRDefault="00E63B13" w:rsidP="00E63B13"/>
    <w:p w:rsidR="00E63B13" w:rsidRPr="0071742C" w:rsidRDefault="00E63B13" w:rsidP="00E63B1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 xml:space="preserve">Villamos </w:t>
      </w:r>
      <w:proofErr w:type="gramStart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alapismeretek  9</w:t>
      </w:r>
      <w:proofErr w:type="gramEnd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. évfolyam</w:t>
      </w: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ab/>
        <w:t>Heti óraszám 8 óra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lastRenderedPageBreak/>
        <w:t>Villamos áramkör (90 óra)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alapfogalmak (töltés, áram, feszültség, ellenállás, vezetés, teljesítmény, munka, hatásfok)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áramkör és a villamos áramkör fogalma, felépítése, működése, jellemzői, ábrázolása, összefüggések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energiaforrások csoportosítása, jellemzői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Fogyasztók csoportosítása, jellemzői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Ellenállás, fajlagos ellenállás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Ohm törvénye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anyagok csoportosítása villamos szempontból; vezető, szigetelő, félvezető fogalma; példák a különböző anyagokra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vezetők ellenállását meghatározó tényezők (anyagi minőség, hossz, keresztmetszet)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vezeték ellenállása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vezetők és szigetelők ellenállásának hőmérsékletfüggése.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összetett áramkörök fogalma, felépítése, elemei (csomópont, ág, hurok)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összetett áramkörök alaptörvényei és alkalmazásuk (Kirchhoff I., II, áramosztás, feszültségosztás)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Ellenállások soros, párhuzamos eredője, vegyes kapcsolása két-három ellenállás esetén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Feszültség- és áramforrások soros és párhuzamos kapcsolása, átalakítása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Egyszerű energiaforrások (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ideális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és valóságos feszültségforrás); a feszültségforrás jellemzői (üresjárási feszültség, kapocsfeszültség, belső ellenállás, rövidzárási áram)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Összetett áramkörök egyszerűsítése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 ábrázolása (18 óra)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rajzok fogalma, fajtái (egyvonalas, többvonalas, elvi, kapcsolási, szerelési, elrendezési, nyomvonal-, áramutas stb.)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villamos rajzok felépítése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Vezetékek ábrázolása – vonalak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Készülékek ábrázolása – jelképek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Érintkezők és működtetésük (a kapcsoló fogalma, szerepe az áramkörben, jellemzői)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Fontosabb kapcsolófajták (nyomógomb, mágneskapcsoló [relé])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Félvezető alapú alkatrészek (dióda, LED, tranzisztor)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villamos rajzok szerepe, használata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Villamos rajzok készítése szabadkézzel és szimulációs szoftverrel (pl. </w:t>
      </w:r>
      <w:proofErr w:type="spell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FluidSIM</w:t>
      </w:r>
      <w:proofErr w:type="spell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Villamos rajzok olvasása, értelmezése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 kialakítása (36 óra)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áramkörök kialakítása, működtetése dokumentáció alapján, a villamos biztonsági előírások figyelembevételével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Áramkörök előkészítése feszültség alá helyezésre – szerelői ellenőrzés – készre jelentés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Világítási áramkörök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világítási alapkapcsolásokat képes legyen összeállítani (egysarkú kapcsolás, kétsarkú [leválasztó] kapcsolás, váltó kapcsolás)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Mágneskapcsoló (relé) alkalmazásával öntartó kapcsolást képes kialakítani (pl. kétkezes indítás, vészleállítás több helyről, egy készülék bekapcsolása és leállítása több helyről)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biztonságtechnika (36 óra)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biztonságtechnikai ismeretek, MSZ1 szerinti feszültségszintek (kisfeszültség, nagyfeszültség, törpefeszültség)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villamos áram élettani hatásai; az áramütéses baleset súlyosságát befolyásoló tényezők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áramütés elleni védelem fogalma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Alapvédelem (közvetlen érintés elleni védelem); szigetelés, burkolat; az IP-védettség fogalma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Hibavédelem (közvetett érintés elleni védelem)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táplálás önműködő lekapcsolása védelmi mód fogalma,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földelővezető színjelölése, a védelmi mód jele a fogyasztói készüléken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Kettős és megerősített szigetelés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A védelmi mód jele a fogyasztói készüléken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Törpefeszültség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jele a fogyasztói készüléken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Védőelválasztás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jele a fogyasztói készüléken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MSZ 1585 alapján a szakképzett, kioktatott és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laikus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személy fogalma (példákkal)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feszültségmentesítés lépései; azok alkalmazása épületen (lakóépületen) belül.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Műszaki mentés kisfeszültségen; áramütött személy kiszabadítása az áramkörből; az elsősegélynyújtás alapjai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Biztonságos munkavégzéshez szükséges biztonságtechnikai alapismeretek, veszélyhelyzetek felismerése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áramkörök mérése, dokumentálása (108 óra)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Mérési alapismeretek, műveletek: a mérés fogalma,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analóg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és digitális műszerek jellemzői, használata, feszültség mérése, áram mérése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Műszerek jelzései, mért értékek leolvasása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Méréshatár, skála, mért érték, pontosság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Analóg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és digitális műszer kiválasztása, használata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Árammérő jellemzői, csatlakoztatása az áramkörhöz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Feszültségmérő jellemzői, csatlakoztatása az áramkörhöz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Ellenállásmérés jellemzői, csatlakoztatás az áramkörhöz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Multiméter használata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Megfelelő műszer kiválasztása, az optimális méréshatár megválasztása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áramkörön alapmérések végzése (áramerősség, feszültség, ellenállás)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Lineáris és nem lineáris fogyasztókon mérési sorozat végzése. Egyszerű lineáris fogyasztó U-I jelleggörbéjének felvétele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nem lineáris fogyasztó pl. izzó U-I jelleggörbéjének felvétele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Logikai kapcsolatok,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, VAGY kapuk, logikai kapcsolatok megvalósítása kapcsolók és tranzisztorok segítségével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Mérési sorozat önálló elvégzése, dióda alapműködésének megértése céljából (egyenáramú megközelítés)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Az elvégzett munkák szakszerű dokumentálása mérési jegyzőkönyv és/vagy munkanapló formájában. Egyszerű irodai szoftverekkel mérési jegyzőkönyv készítése. A mérés leírása, a mérési adatok táblázatba rendezése, a mérési eredmények egyszerű diagramban, függvényben ábrázolása</w:t>
      </w:r>
    </w:p>
    <w:p w:rsidR="00E63B13" w:rsidRPr="0071742C" w:rsidRDefault="00E63B13" w:rsidP="00E63B13">
      <w:pPr>
        <w:rPr>
          <w:rFonts w:ascii="Times New Roman" w:hAnsi="Times New Roman" w:cs="Times New Roman"/>
          <w:sz w:val="24"/>
          <w:szCs w:val="24"/>
        </w:rPr>
      </w:pPr>
    </w:p>
    <w:p w:rsidR="00E63B13" w:rsidRPr="0071742C" w:rsidRDefault="00E63B13" w:rsidP="00E63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2C">
        <w:rPr>
          <w:rFonts w:ascii="Times New Roman" w:hAnsi="Times New Roman" w:cs="Times New Roman"/>
          <w:b/>
          <w:sz w:val="24"/>
          <w:szCs w:val="24"/>
        </w:rPr>
        <w:t>Munkavállalói ismeretek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hAnsi="Times New Roman" w:cs="Times New Roman"/>
          <w:sz w:val="24"/>
          <w:szCs w:val="24"/>
          <w:u w:val="single"/>
        </w:rPr>
        <w:t xml:space="preserve">9. évfolyam: évi 18 óra, </w:t>
      </w:r>
      <w:r w:rsidRPr="0071742C">
        <w:rPr>
          <w:rFonts w:ascii="Times New Roman" w:hAnsi="Times New Roman" w:cs="Times New Roman"/>
          <w:b/>
          <w:sz w:val="24"/>
          <w:szCs w:val="24"/>
          <w:u w:val="single"/>
        </w:rPr>
        <w:t>heti 0,5 óra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lastRenderedPageBreak/>
        <w:t xml:space="preserve">-  Álláskeresés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Karrierlehetőségek feltérképezése: önismeret, </w:t>
      </w:r>
      <w:proofErr w:type="gramStart"/>
      <w:r w:rsidRPr="0071742C">
        <w:rPr>
          <w:rFonts w:ascii="Times New Roman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hAnsi="Times New Roman" w:cs="Times New Roman"/>
          <w:sz w:val="24"/>
          <w:szCs w:val="24"/>
        </w:rPr>
        <w:t xml:space="preserve"> célkitűzések, helyi munkaerőpiac  ismerete, mobilitás szerepe, szakképzések szerepe, képzési támogatások (ösztöndíjak rendszere) ismerete    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Álláskeresési módszerek: újsághirdetés, internetes álláskereső oldalak, személyes kapcsolatok, kapcsolati hálózat fontossága 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-  Munkajogi alapismeretek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Foglalkoztatási formák: munkaviszony, megbízási jogviszony, vállalkozási jogviszony, közalkalmazotti jogviszony, közszolgálati jogviszony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 tanulót érintő szakképzési munkaviszony lényege, jelentősége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Atipikus munkavégzési formák a munka törvénykönyve szerint: távmunka, bedolgozói munkaviszony, munkaerő-kölcsönzés, egyszerűsített foglalkoztatás (mezőgazdasági, turisztikai idénymunka és alkalmi munka)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hAnsi="Times New Roman" w:cs="Times New Roman"/>
          <w:sz w:val="24"/>
          <w:szCs w:val="24"/>
        </w:rPr>
        <w:t xml:space="preserve"> jogviszonyok: önfoglalkoztatás, iskolaszövetkezet keretében végzett diákmunka, önkéntes munka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 -  Munkaviszony létesítése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Felek a munkajogviszonyban; </w:t>
      </w:r>
      <w:proofErr w:type="gramStart"/>
      <w:r w:rsidRPr="007174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hAnsi="Times New Roman" w:cs="Times New Roman"/>
          <w:sz w:val="24"/>
          <w:szCs w:val="24"/>
        </w:rPr>
        <w:t xml:space="preserve"> munkaviszony alanyai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 munkaviszony létesítése; </w:t>
      </w:r>
      <w:proofErr w:type="gramStart"/>
      <w:r w:rsidRPr="007174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hAnsi="Times New Roman" w:cs="Times New Roman"/>
          <w:sz w:val="24"/>
          <w:szCs w:val="24"/>
        </w:rPr>
        <w:t xml:space="preserve"> munkaszerződés; A munkaszerződés tartalma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 munkaviszony kezdete létrejötte, fajtái; Próbaidő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 munkavállaló és munkáltató alapvető kötelezettségei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 munkaszerződés módosítása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Munkaviszony megszűnése, megszüntetése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Munkaidő és pihenőidő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 munka díjazása (minimálbér, </w:t>
      </w:r>
      <w:proofErr w:type="gramStart"/>
      <w:r w:rsidRPr="0071742C">
        <w:rPr>
          <w:rFonts w:ascii="Times New Roman" w:hAnsi="Times New Roman" w:cs="Times New Roman"/>
          <w:sz w:val="24"/>
          <w:szCs w:val="24"/>
        </w:rPr>
        <w:t>garantált</w:t>
      </w:r>
      <w:proofErr w:type="gramEnd"/>
      <w:r w:rsidRPr="0071742C">
        <w:rPr>
          <w:rFonts w:ascii="Times New Roman" w:hAnsi="Times New Roman" w:cs="Times New Roman"/>
          <w:sz w:val="24"/>
          <w:szCs w:val="24"/>
        </w:rPr>
        <w:t xml:space="preserve"> bérminimum)  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-  Munkanélküliség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Nemzeti Foglalkoztatási Szolgálat (NFSZ).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lastRenderedPageBreak/>
        <w:t xml:space="preserve">Álláskeresőként történő nyilvántartásba vétel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Az álláskeresési ellátások fajtái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Álláskeresők számára nyújtandó támogatások (vállalkozóvá válás, közfoglalkoztatás, képzések, utazásiköltség-támogatások)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Szolgáltatások álláskeresőknek (munkaerő-közvetítés, tanácsadás)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Európai Foglalkoztatási Szolgálat (EURES)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3B13" w:rsidRPr="0071742C" w:rsidRDefault="00E63B13" w:rsidP="00E63B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hAnsi="Times New Roman" w:cs="Times New Roman"/>
          <w:b/>
          <w:sz w:val="24"/>
          <w:szCs w:val="24"/>
          <w:u w:val="single"/>
        </w:rPr>
        <w:t>Technikum 9. és 10 évfolyam:</w:t>
      </w:r>
    </w:p>
    <w:p w:rsidR="00E63B13" w:rsidRPr="0071742C" w:rsidRDefault="00E63B13" w:rsidP="00E63B1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 xml:space="preserve">Gépészeti </w:t>
      </w:r>
      <w:proofErr w:type="gramStart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alapismeretek  9</w:t>
      </w:r>
      <w:proofErr w:type="gramEnd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. évfolyam.</w:t>
      </w: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ab/>
        <w:t>Heti óraszám 4 óra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Munkabiztonság, tűz- és környezetvédelem (18 óra)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munkavédelem fogalma, szakterületei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Munkabalesetek és foglalkozási megbetegedések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munkabalesetek bejelentése, nyilvántartása és kivizsgálása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Tárgyi feltételek a munkavédelemben (levegő, megvilágítás, közlekedő és menekülő útvonalak, egyéb infrastruktúra)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Gépek, berendezések biztonsági követelményei, biztonsági berendezések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Kémiai biztonság: vegyszerek tárolása, kezelése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biztonság – elektromos áram élettani hatásai és veszélyei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Ergonómia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munkavégzés fizikai ártalmai és ezekkel szembeni védekezés lehetőségei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Személyi és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kollektív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védőfelszerelések használata és alkalmazása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munkahelyen alkalmazott biztonsági jelzések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Megfelelő mozgástér biztosítása, elkerítés, lefedés, tároló helyek kialakítása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Munkaegészségügy, foglalkozás-egészségügy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tűzvédelem fogalma, szakterületei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Általános tűzvédelmi ismeretek, tűzvédelmi fogalmak: tűzszakasz, kockázati osztály, tűzállóság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Tűzvédelmi tiltások: torlaszolás tilalma, dohányzási tilalom, nyílt láng használatának tilalma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Tűzmegelőzés, gépek, berendezések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speciális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tűzvédelmi előírásai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Tűzveszélyes anyagok tárolása, szállítása, kezelése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Tűzvédelmi infrastruktúra alapismeretek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Tűzriadó terv: tűz jelzése, teendők tűz esetén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Tűzoltás módjai, tűzoltó eszközök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Jelzőtáblák, feliratok,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speciális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fényjelzések </w:t>
      </w:r>
    </w:p>
    <w:p w:rsidR="00E63B13" w:rsidRPr="0071742C" w:rsidRDefault="00E63B13" w:rsidP="00E63B1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A környezetvédelem fogalma, szakterületei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Irányítási rendszerek (ISO14001, EMAS)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Hulladékgazdálkodás: veszélyes és nem veszélyes hulladékok kezelése, szelektív összegyűjtése tárolása, gyűjtőhelyek kialakítása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Levegőtisztaság-védelem: pontforrások jellemzése </w:t>
      </w:r>
    </w:p>
    <w:p w:rsidR="00E63B13" w:rsidRPr="0071742C" w:rsidRDefault="00E63B13" w:rsidP="00E63B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Víz- és talajvédelem: hűtő-kenő emulzió, egyéb ipari folyadékok felhasználása, tárolása, vegyszerkezelés, kármentés </w:t>
      </w:r>
    </w:p>
    <w:p w:rsidR="00E63B13" w:rsidRPr="0071742C" w:rsidRDefault="00E63B13" w:rsidP="00E63B1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Környezeti zaj, rezgés, </w:t>
      </w:r>
      <w:proofErr w:type="spellStart"/>
      <w:r w:rsidRPr="0071742C">
        <w:rPr>
          <w:rFonts w:ascii="Times New Roman" w:hAnsi="Times New Roman" w:cs="Times New Roman"/>
          <w:sz w:val="24"/>
          <w:szCs w:val="24"/>
        </w:rPr>
        <w:t>biodiverzitás</w:t>
      </w:r>
      <w:proofErr w:type="spellEnd"/>
      <w:r w:rsidRPr="0071742C">
        <w:rPr>
          <w:rFonts w:ascii="Times New Roman" w:hAnsi="Times New Roman" w:cs="Times New Roman"/>
          <w:sz w:val="24"/>
          <w:szCs w:val="24"/>
        </w:rPr>
        <w:t>, az élő környezet védelme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Műszaki rajz alapjai (36 óra)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műszaki rajzok tartalmi és formai követelményei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Rajztechnikai alapszabványok, előírások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műszaki rajzban alkalmazott vonalak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Alkatrészek síkbeli ábrázolásának szabályai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metszeti ábrázolás célja, értelmezése alkatrészrajzokon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mérethálózat felépítése, a méretmegadás szabályai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felvételi vázlatok készítése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mérettűrés megadási módjai, a határméretek meghatározása 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Anyag- és gyártásismeret (18 óra)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előgyártmányok típusai a gyártási technológiák alapján (hengerlés, húzás, kovácsolás, öntés)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előgyártmányok szabványos szállítási állapotai (alak, méret és hőkezeltség).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ipari anyagok csoportosítása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Az ipari anyagok tulajdonságai és felhasználási területei </w:t>
      </w:r>
    </w:p>
    <w:p w:rsidR="00E63B13" w:rsidRPr="0071742C" w:rsidRDefault="00E63B13" w:rsidP="00E63B1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alkatrészrajzok és összeállítási rajzok anyagjelölései </w:t>
      </w:r>
    </w:p>
    <w:p w:rsidR="00E63B13" w:rsidRPr="0071742C" w:rsidRDefault="00E63B13" w:rsidP="00E63B1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 xml:space="preserve">Az előírt anyag </w:t>
      </w:r>
      <w:proofErr w:type="spellStart"/>
      <w:r w:rsidRPr="0071742C">
        <w:rPr>
          <w:rFonts w:ascii="Times New Roman" w:hAnsi="Times New Roman" w:cs="Times New Roman"/>
          <w:sz w:val="24"/>
          <w:szCs w:val="24"/>
        </w:rPr>
        <w:t>forgácsolhatóságának</w:t>
      </w:r>
      <w:proofErr w:type="spellEnd"/>
      <w:r w:rsidRPr="0071742C">
        <w:rPr>
          <w:rFonts w:ascii="Times New Roman" w:hAnsi="Times New Roman" w:cs="Times New Roman"/>
          <w:sz w:val="24"/>
          <w:szCs w:val="24"/>
        </w:rPr>
        <w:t xml:space="preserve"> meghatározása anyagjelölés alapján, katalógus segítségével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Fémipari alapmegmunkálások (72 óra)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előrajzolás eszközei és módszerei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darabolás eszközei és technológiái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lemezalakítások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Kézi forgácsolóeljárások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furatmegmunkálás technológiái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kötések létrehozása (menetes kötés, szegecskötés, ragasztás, lágyforrasztás)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Hossz- és szögmérő eszközök alkalmazása </w:t>
      </w:r>
    </w:p>
    <w:p w:rsidR="00E63B13" w:rsidRPr="0071742C" w:rsidRDefault="00E63B13" w:rsidP="00E63B1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alak- és helyzettűrések ellenőrzési módszerei </w:t>
      </w:r>
    </w:p>
    <w:p w:rsidR="00E63B13" w:rsidRPr="0071742C" w:rsidRDefault="00E63B13" w:rsidP="00E63B1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A mérési eredmények dokumentálása, a kész alkatrészek minősítése</w:t>
      </w:r>
    </w:p>
    <w:p w:rsidR="00E63B13" w:rsidRPr="0071742C" w:rsidRDefault="00E63B13" w:rsidP="00E63B13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E63B13" w:rsidRPr="0071742C" w:rsidRDefault="00E63B13" w:rsidP="00E63B13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E63B13" w:rsidRPr="0071742C" w:rsidRDefault="00E63B13" w:rsidP="00E63B13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E63B13" w:rsidRPr="0071742C" w:rsidRDefault="00E63B13" w:rsidP="00E63B1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 xml:space="preserve">Gépészeti </w:t>
      </w:r>
      <w:proofErr w:type="gramStart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alapismeretek  10</w:t>
      </w:r>
      <w:proofErr w:type="gramEnd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. évfolyam</w:t>
      </w: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ab/>
        <w:t>Heti óraszám 3,5 óra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Műszaki rajz alapjai (36 óra)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felületi érdességek megadása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Alak- és helyzettűrések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különféle furatok (sima, süllyesztett, zsákfurat, menetes furat) ábrázolása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Felvételi vázlat készítése furatos, menetes alkatrészekről tűrések és felületi érdesség megadásával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összeállítási rajzok tartalmi és formai követelményei </w:t>
      </w:r>
    </w:p>
    <w:p w:rsidR="00E63B13" w:rsidRPr="0071742C" w:rsidRDefault="00E63B13" w:rsidP="00E63B1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Összeállítási rajzok értelmezése </w:t>
      </w:r>
    </w:p>
    <w:p w:rsidR="00E63B13" w:rsidRPr="0071742C" w:rsidRDefault="00E63B13" w:rsidP="00E63B1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42C">
        <w:rPr>
          <w:rFonts w:ascii="Times New Roman" w:hAnsi="Times New Roman" w:cs="Times New Roman"/>
          <w:sz w:val="24"/>
          <w:szCs w:val="24"/>
        </w:rPr>
        <w:t>Szerelési sorrend felépítése összeállítási rajzok alapján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Projektmunka (90 óra)</w:t>
      </w:r>
    </w:p>
    <w:p w:rsidR="00E63B13" w:rsidRPr="0071742C" w:rsidRDefault="00E63B13" w:rsidP="00E63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tantárgy témaköreiben elsajátított elméleti ismeretek és gyakorlati tevékenységek alkalmazása egy vagy több projektmunka keretében. A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projekt(</w:t>
      </w:r>
      <w:proofErr w:type="spellStart"/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) megvalósítása során az </w:t>
      </w: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alábbi tevékenységek elvégzése szükséges. Egy projekt az ágazati alapvizsga gyakorlati részének előkészítését is szolgálhatja. </w:t>
      </w:r>
    </w:p>
    <w:p w:rsidR="00E63B13" w:rsidRPr="0071742C" w:rsidRDefault="00E63B13" w:rsidP="00E63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Témakörök: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gyártás-előkészítés lépései: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7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gyártmányelemzés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7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alapanyagválasztás, segédanyagok választása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7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a gyártás munkafázisainak és azok sorrendjének meghatározása </w:t>
      </w:r>
    </w:p>
    <w:p w:rsidR="00E63B13" w:rsidRPr="0071742C" w:rsidRDefault="00E63B13" w:rsidP="00E63B1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‒ megmunkálószerszámok és megmunkálógépek kiválasztása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dokumentációban megadott alkatrészek elkészítése kézi és gépi megmunkálással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megfelelő mérőeszközök kiválasztása, az alkatrészek ellenőrzése, minősítése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szükséges gépészeti kötések elkészítése, összeszerelés, illesztés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Gyártmányellenőrzés a műszaki előírás követelményei szerint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mérések, ellenőrzések, minősítések dokumentálása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projektmunka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dokumentumainak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folyamatos vezetése </w:t>
      </w:r>
    </w:p>
    <w:p w:rsidR="00E63B13" w:rsidRPr="0071742C" w:rsidRDefault="00E63B13" w:rsidP="00E63B1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Prezentáció készítése az elvégzett projektmunkáról</w:t>
      </w:r>
    </w:p>
    <w:p w:rsidR="00E63B13" w:rsidRPr="0071742C" w:rsidRDefault="00E63B13" w:rsidP="00E63B13">
      <w:pPr>
        <w:keepNext/>
        <w:keepLines/>
        <w:tabs>
          <w:tab w:val="left" w:pos="5387"/>
        </w:tabs>
        <w:spacing w:before="240" w:after="60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 xml:space="preserve">Villamos </w:t>
      </w:r>
      <w:proofErr w:type="gramStart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alapismeretek  9</w:t>
      </w:r>
      <w:proofErr w:type="gramEnd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. évfolyam</w:t>
      </w: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ab/>
        <w:t>Heti óraszám 3 óra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 (36 óra)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alapfogalmak (töltés, áram, feszültség, ellenállás, vezetés, teljesítmény, munka, hatásfok)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áramkör és a villamos áramkör fogalma, felépítése, működése, jellemzői, ábrázolása, összefüggések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energiaforrások csoportosítása, jellemzői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Fogyasztók csoportosítása, jellemzői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Ellenállás, fajlagos ellenállás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Ohm törvénye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 ábrázolása (18 óra)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rajzok fogalma, fajtái (egyvonalas, többvonalas, elvi, kapcsolási, szerelési, elrendezési, nyomvonal-, áramutas stb.)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villamos rajzok felépítése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Vezetékek ábrázolása – vonalak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Készülékek ábrázolása – jelképek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Érintkezők és működtetésük (a kapcsoló fogalma, szerepe az áramkörben, jellemzői)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Fontosabb kapcsolófajták (nyomógomb, mágneskapcsoló [relé])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Félvezető alapú alkatrészek (dióda, LED, tranzisztor)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villamos rajzok szerepe, használata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rajzok készítése szabadkézzel és szimulációs szoftverrel (pl. </w:t>
      </w:r>
      <w:proofErr w:type="spell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FluidSIM</w:t>
      </w:r>
      <w:proofErr w:type="spell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E63B13" w:rsidRPr="0071742C" w:rsidRDefault="00E63B13" w:rsidP="00E63B13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Villamos rajzok olvasása, értelmezése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 kialakítása (36 óra)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áramkörök kialakítása, működtetése dokumentáció alapján, a villamos biztonsági előírások figyelembevételével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Áramkörök előkészítése feszültség alá helyezésre – szerelői ellenőrzés – készre jelentés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Világítási áramkörök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világítási alapkapcsolásokat képes legyen összeállítani (egysarkú kapcsolás, kétsarkú [leválasztó] kapcsolás, váltó kapcsolás) </w:t>
      </w:r>
    </w:p>
    <w:p w:rsidR="00E63B13" w:rsidRPr="0071742C" w:rsidRDefault="00E63B13" w:rsidP="00E63B13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Mágneskapcsoló (relé) alkalmazásával öntartó kapcsolást képes kialakítani (pl. kétkezes indítás, vészleállítás több helyről, egy készülék bekapcsolása és leállítása több helyről)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biztonságtechnika (18 óra)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Villamos biztonságtechnikai ismeretek, MSZ1 szerinti feszültségszintek (kisfeszültség, nagyfeszültség, törpefeszültség)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villamos áram élettani hatásai; az áramütéses baleset súlyosságát befolyásoló tényezők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áramütés elleni védelem fogalma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Alapvédelem (közvetlen érintés elleni védelem); szigetelés, burkolat; az IP-védettség fogalma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Hibavédelem (közvetett érintés elleni védelem)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táplálás önműködő lekapcsolása védelmi mód fogalma,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földelővezető színjelölése, a védelmi mód jele a fogyasztói készüléken </w:t>
      </w:r>
    </w:p>
    <w:p w:rsidR="00E63B13" w:rsidRPr="0071742C" w:rsidRDefault="00E63B13" w:rsidP="00E63B13">
      <w:pPr>
        <w:pageBreakBefore/>
        <w:tabs>
          <w:tab w:val="left" w:pos="5387"/>
        </w:tabs>
        <w:spacing w:before="240" w:after="60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Villamos </w:t>
      </w:r>
      <w:proofErr w:type="gramStart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alapismeretek  10</w:t>
      </w:r>
      <w:proofErr w:type="gramEnd"/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>. évfolyam</w:t>
      </w:r>
      <w:r w:rsidRPr="0071742C">
        <w:rPr>
          <w:rFonts w:ascii="Times New Roman" w:eastAsiaTheme="majorEastAsia" w:hAnsi="Times New Roman" w:cs="Times New Roman"/>
          <w:b/>
          <w:sz w:val="24"/>
          <w:szCs w:val="24"/>
        </w:rPr>
        <w:tab/>
        <w:t>Heti óraszám 5 óra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 (54 óra)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anyagok csoportosítása villamos szempontból; vezető, szigetelő, félvezető fogalma; példák a különböző anyagokra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vezetők ellenállását meghatározó tényezők (anyagi minőség, hossz, keresztmetszet)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vezeték ellenállása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vezetők és szigetelők ellenállásának hőmérsékletfüggése.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összetett áramkörök fogalma, felépítése, elemei (csomópont, ág, hurok)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összetett áramkörök alaptörvényei és alkalmazásuk (Kirchhoff I., II, áramosztás, feszültségosztás)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Ellenállások soros, párhuzamos eredője, vegyes kapcsolása két-három ellenállás esetén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Feszültség- és áramforrások soros és párhuzamos kapcsolása, átalakítása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Egyszerű energiaforrások (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ideális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és valóságos feszültségforrás); a feszültségforrás jellemzői (üresjárási feszültség, kapocsfeszültség, belső ellenállás, rövidzárási áram) </w:t>
      </w:r>
    </w:p>
    <w:p w:rsidR="00E63B13" w:rsidRPr="0071742C" w:rsidRDefault="00E63B13" w:rsidP="00E63B13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Összetett áramkörök egyszerűsítése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biztonságtechnika (18 óra)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Kettős és megerősített szigetelés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A védelmi mód jele a fogyasztói készüléken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Törpefeszültség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jele a fogyasztói készüléken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Védőelválasztás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működési elve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védelmi mód jele a fogyasztói készüléken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Az MSZ 1585 alapján a szakképzett, kioktatott és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laikus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személy fogalma (példákkal)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A feszültségmentesítés lépései; azok alkalmazása épületen (lakóépületen) belül.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Műszaki mentés kisfeszültségen; áramütött személy kiszabadítása az áramkörből; az elsősegélynyújtás alapjai </w:t>
      </w:r>
    </w:p>
    <w:p w:rsidR="00E63B13" w:rsidRPr="0071742C" w:rsidRDefault="00E63B13" w:rsidP="00E63B13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lastRenderedPageBreak/>
        <w:t>Biztonságos munkavégzéshez szükséges biztonságtechnikai alapismeretek, veszélyhelyzetek felismerése</w:t>
      </w:r>
    </w:p>
    <w:p w:rsidR="00E63B13" w:rsidRPr="0071742C" w:rsidRDefault="00E63B13" w:rsidP="00E63B13">
      <w:pPr>
        <w:numPr>
          <w:ilvl w:val="1"/>
          <w:numId w:val="0"/>
        </w:numPr>
        <w:spacing w:line="360" w:lineRule="auto"/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</w:pPr>
      <w:r w:rsidRPr="0071742C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Villamos áramkörök mérése, dokumentálása (108 óra)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Mérési alapismeretek, műveletek: a mérés fogalma,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analóg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és digitális műszerek jellemzői, használata, feszültség mérése, áram mérése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Műszerek jelzései, mért értékek leolvasása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Méréshatár, skála, mért érték, pontosság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Analóg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 és digitális műszer kiválasztása, használata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Árammérő jellemzői, csatlakoztatása az áramkörhöz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Feszültségmérő jellemzői, csatlakoztatása az áramkörhöz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Ellenállásmérés jellemzői, csatlakoztatás az áramkörhöz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Multiméter használata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Megfelelő műszer kiválasztása, az optimális méréshatár megválasztása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áramkörön alapmérések végzése (áramerősség, feszültség, ellenállás)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Lineáris és nem lineáris fogyasztókon mérési sorozat végzése. Egyszerű lineáris fogyasztó U-I jelleggörbéjének felvétele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Egyszerű nem lineáris fogyasztó pl. izzó U-I jelleggörbéjének felvétele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Logikai kapcsolatok, </w:t>
      </w:r>
      <w:proofErr w:type="gramStart"/>
      <w:r w:rsidRPr="0071742C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gramEnd"/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, VAGY kapuk, logikai kapcsolatok megvalósítása kapcsolók és tranzisztorok segítségével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 xml:space="preserve">Mérési sorozat önálló elvégzése, dióda alapműködésének megértése céljából (egyenáramú megközelítés) </w:t>
      </w:r>
    </w:p>
    <w:p w:rsidR="00E63B13" w:rsidRPr="0071742C" w:rsidRDefault="00E63B13" w:rsidP="00E63B1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2C">
        <w:rPr>
          <w:rFonts w:ascii="Times New Roman" w:hAnsi="Times New Roman" w:cs="Times New Roman"/>
          <w:color w:val="000000"/>
          <w:sz w:val="24"/>
          <w:szCs w:val="24"/>
        </w:rPr>
        <w:t>Az elvégzett munkák szakszerű dokumentálása mérési jegyzőkönyv és/vagy munkanapló formájában. Egyszerű irodai szoftverekkel mérési jegyzőkönyv készítése. A mérés leírása, a mérési adatok táblázatba rendezése, a mérési eredmények egyszerű diagramban, függvényben ábrázolása</w:t>
      </w:r>
    </w:p>
    <w:p w:rsidR="00E63B13" w:rsidRPr="0071742C" w:rsidRDefault="00E63B13" w:rsidP="00E63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3B13" w:rsidRPr="0071742C" w:rsidRDefault="00E63B13" w:rsidP="00E63B1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Munkavállalói ismeretek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évfolyam: évi 18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0,5 óra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Álláskeresés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Karrierlehetőségek feltérképezése: önismeret,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célkitűzések, helyi munkaerőpiac  ismerete, mobilitás szerepe, szakképzések szerepe, képzési támogatások (ösztöndíjak rendszere) ismerete    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Álláskeresési módszerek: újsághirdetés, internetes álláskereső oldalak, személyes kapcsolatok, kapcsolati hálózat fontossága 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Munkajogi alapismeretek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Foglalkoztatási formák: munkaviszony, megbízási jogviszony, vállalkozási jogviszony, közalkalmazotti jogviszony, közszolgálati jogviszony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tanulót érintő szakképzési munkaviszony lényege, jelentősége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Atipikus munkavégzési formák a munka törvénykönyve szerint: távmunka, bedolgozói munkaviszony, munkaerő-kölcsönzés, egyszerűsített foglalkoztatás (mezőgazdasági, turisztikai idénymunka és alkalmi munka)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jogviszonyok: önfoglalkoztatás, iskolaszövetkezet keretében végzett diákmunka, önkéntes munka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-  Munkaviszony létesítése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Felek a munkajogviszonyban;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munkaviszony alanyai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létesítése;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munkaszerződés; A munkaszerződés tartalma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kezdete létrejötte, fajtái; Próbaidő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munkavállaló és munkáltató alapvető kötelezettségei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munkaszerződés módosítása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Munkaviszony megszűnése, megszüntetése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Munkaidő és pihenőidő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 díjazása (minimálbér,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garantált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bérminimum)  </w:t>
      </w:r>
    </w:p>
    <w:p w:rsidR="00E63B13" w:rsidRPr="0071742C" w:rsidRDefault="00E63B13" w:rsidP="00E63B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Munkanélküliség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Nemzeti Foglalkoztatási Szolgálat (NFSZ).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Álláskeresőként történő nyilvántartásba vétel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Az álláskeresési ellátások fajtái </w:t>
      </w:r>
    </w:p>
    <w:p w:rsidR="00E63B13" w:rsidRPr="0071742C" w:rsidRDefault="00E63B13" w:rsidP="00E63B13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 számára nyújtandó támogatások (vállalkozóvá válás, közfoglalkoztatás, képzések, utazásiköltség-támogatások)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Szolgáltatások álláskeresőknek (munkaerő-közvetítés, tanácsadás) </w:t>
      </w:r>
    </w:p>
    <w:p w:rsidR="00E63B13" w:rsidRPr="0071742C" w:rsidRDefault="00E63B13" w:rsidP="00E63B13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Európai Foglalkoztatási Szolgálat (EURES)</w:t>
      </w: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D5"/>
    <w:multiLevelType w:val="hybridMultilevel"/>
    <w:tmpl w:val="4F8AE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BB"/>
    <w:multiLevelType w:val="hybridMultilevel"/>
    <w:tmpl w:val="2B5E2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FE3"/>
    <w:multiLevelType w:val="hybridMultilevel"/>
    <w:tmpl w:val="BBBEF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08EC"/>
    <w:multiLevelType w:val="hybridMultilevel"/>
    <w:tmpl w:val="0192A5FA"/>
    <w:lvl w:ilvl="0" w:tplc="4440C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B945BB"/>
    <w:multiLevelType w:val="hybridMultilevel"/>
    <w:tmpl w:val="7A463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9684E"/>
    <w:multiLevelType w:val="hybridMultilevel"/>
    <w:tmpl w:val="F03A9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5DBD"/>
    <w:multiLevelType w:val="hybridMultilevel"/>
    <w:tmpl w:val="F4BEA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21F9"/>
    <w:multiLevelType w:val="hybridMultilevel"/>
    <w:tmpl w:val="F02EB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29EA"/>
    <w:multiLevelType w:val="hybridMultilevel"/>
    <w:tmpl w:val="8938BE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509"/>
    <w:multiLevelType w:val="hybridMultilevel"/>
    <w:tmpl w:val="795E7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00581"/>
    <w:multiLevelType w:val="hybridMultilevel"/>
    <w:tmpl w:val="BC5A6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B5168"/>
    <w:multiLevelType w:val="hybridMultilevel"/>
    <w:tmpl w:val="8F3A4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13"/>
    <w:rsid w:val="00BD1A8E"/>
    <w:rsid w:val="00E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89FF"/>
  <w15:chartTrackingRefBased/>
  <w15:docId w15:val="{459376E8-BA12-4C5E-AC66-DCBD202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B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2893</Words>
  <Characters>19968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2025-05-23T09:22:00Z</dcterms:created>
  <dcterms:modified xsi:type="dcterms:W3CDTF">2025-05-23T09:22:00Z</dcterms:modified>
</cp:coreProperties>
</file>